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CE" w:rsidRDefault="006D52CE" w:rsidP="006D52CE"/>
    <w:p w:rsidR="006D52CE" w:rsidRPr="000A1529" w:rsidRDefault="006D52CE" w:rsidP="006D52CE">
      <w:pPr>
        <w:spacing w:after="0" w:line="240" w:lineRule="auto"/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pl-PL"/>
        </w:rPr>
      </w:pPr>
      <w:r w:rsidRPr="000A1529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pl-PL"/>
        </w:rPr>
        <w:t>INNOWACJA PEDAGOGICZNA</w:t>
      </w:r>
    </w:p>
    <w:p w:rsidR="006D52CE" w:rsidRPr="000A1529" w:rsidRDefault="006D52CE" w:rsidP="006D52CE">
      <w:pPr>
        <w:spacing w:after="0" w:line="360" w:lineRule="auto"/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pl-PL"/>
        </w:rPr>
      </w:pPr>
      <w:r w:rsidRPr="000A1529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pl-PL"/>
        </w:rPr>
        <w:t>„w zdrowym przedszkolaku zdrowy duch”</w:t>
      </w:r>
    </w:p>
    <w:p w:rsidR="006D52CE" w:rsidRPr="000A1529" w:rsidRDefault="006D52CE" w:rsidP="006D52CE">
      <w:pPr>
        <w:spacing w:after="0" w:line="360" w:lineRule="auto"/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pl-PL"/>
        </w:rPr>
      </w:pPr>
      <w:r w:rsidRPr="000A1529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pl-PL"/>
        </w:rPr>
        <w:t>Z ZAKRESU EDUKACJI ZDROWOTNEJ W PRZEDSZKOLU</w:t>
      </w:r>
    </w:p>
    <w:p w:rsidR="006D52CE" w:rsidRPr="000A1529" w:rsidRDefault="006D52CE" w:rsidP="006D52CE">
      <w:pPr>
        <w:spacing w:after="0" w:line="360" w:lineRule="auto"/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pl-PL"/>
        </w:rPr>
      </w:pPr>
    </w:p>
    <w:p w:rsidR="006D52CE" w:rsidRPr="007C16D6" w:rsidRDefault="006D52CE" w:rsidP="006D52CE">
      <w:pPr>
        <w:spacing w:after="0" w:line="360" w:lineRule="auto"/>
        <w:rPr>
          <w:rFonts w:ascii="Comic Sans MS" w:eastAsia="Times New Roman" w:hAnsi="Comic Sans MS" w:cs="Times New Roman"/>
          <w:color w:val="00B05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171950" cy="1104900"/>
            <wp:effectExtent l="19050" t="0" r="0" b="0"/>
            <wp:docPr id="4" name="Obraz 1" descr="Grupa I Jagódki | Przedszkole Nr 328 ,,Akademia pod czereśnią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pa I Jagódki | Przedszkole Nr 328 ,,Akademia pod czereśnią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2CE" w:rsidRPr="000965B1" w:rsidRDefault="006D52CE" w:rsidP="006D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6D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„Zdrowie </w:t>
      </w:r>
      <w:r w:rsidRPr="00096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jest</w:t>
      </w:r>
      <w:r w:rsidRPr="00096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dar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em niebios zesłany</w:t>
      </w:r>
      <w:r w:rsidRPr="00096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raz na zawsze,</w:t>
      </w:r>
    </w:p>
    <w:p w:rsidR="006D52CE" w:rsidRPr="000965B1" w:rsidRDefault="006D52CE" w:rsidP="006D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-nad zdrowiem trzeba pracować </w:t>
      </w:r>
    </w:p>
    <w:p w:rsidR="006D52CE" w:rsidRPr="000965B1" w:rsidRDefault="006D52CE" w:rsidP="006D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 praca ta ma charakter pedagogiczny”</w:t>
      </w:r>
    </w:p>
    <w:p w:rsidR="006D52CE" w:rsidRPr="0093724F" w:rsidRDefault="006D52CE" w:rsidP="006D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/Maciej Demel/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2"/>
        <w:gridCol w:w="7588"/>
      </w:tblGrid>
      <w:tr w:rsidR="006D52CE" w:rsidRPr="003633FC" w:rsidTr="00C15A00">
        <w:trPr>
          <w:cantSplit/>
        </w:trPr>
        <w:tc>
          <w:tcPr>
            <w:tcW w:w="10560" w:type="dxa"/>
            <w:gridSpan w:val="2"/>
          </w:tcPr>
          <w:p w:rsidR="006D52CE" w:rsidRPr="003633FC" w:rsidRDefault="006D52CE" w:rsidP="00C15A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DANE  O  INNOWACJI  PEDAGOGICZNEJ</w:t>
            </w:r>
          </w:p>
        </w:tc>
      </w:tr>
      <w:tr w:rsidR="006D52CE" w:rsidRPr="003633FC" w:rsidTr="00C15A00">
        <w:tc>
          <w:tcPr>
            <w:tcW w:w="2972" w:type="dxa"/>
          </w:tcPr>
          <w:p w:rsidR="006D52CE" w:rsidRPr="003633FC" w:rsidRDefault="006D52CE" w:rsidP="00C15A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Nazwa  innowacji / temat</w:t>
            </w:r>
          </w:p>
        </w:tc>
        <w:tc>
          <w:tcPr>
            <w:tcW w:w="7588" w:type="dxa"/>
          </w:tcPr>
          <w:p w:rsidR="006D52CE" w:rsidRPr="00915D39" w:rsidRDefault="006D52CE" w:rsidP="00C15A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15D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>W zdrowym przedszkolaku - zdrowy duch.</w:t>
            </w:r>
          </w:p>
        </w:tc>
      </w:tr>
      <w:tr w:rsidR="006D52CE" w:rsidRPr="003633FC" w:rsidTr="00C15A00">
        <w:tc>
          <w:tcPr>
            <w:tcW w:w="2972" w:type="dxa"/>
          </w:tcPr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Imię  i  nazwisko  autora  lub  zespołu  autorskiego</w:t>
            </w:r>
          </w:p>
        </w:tc>
        <w:tc>
          <w:tcPr>
            <w:tcW w:w="7588" w:type="dxa"/>
          </w:tcPr>
          <w:p w:rsidR="006D52CE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mgr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Aneta Roga</w:t>
            </w:r>
          </w:p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mgr Angelika Serafin</w:t>
            </w:r>
          </w:p>
        </w:tc>
      </w:tr>
      <w:tr w:rsidR="006D52CE" w:rsidRPr="003633FC" w:rsidTr="00C15A00">
        <w:tc>
          <w:tcPr>
            <w:tcW w:w="2972" w:type="dxa"/>
          </w:tcPr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Imię  i  nazwisko  osoby  wdrażającej  innowację</w:t>
            </w:r>
          </w:p>
        </w:tc>
        <w:tc>
          <w:tcPr>
            <w:tcW w:w="7588" w:type="dxa"/>
          </w:tcPr>
          <w:p w:rsidR="006D52CE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Nauczycielki wszystkich grup:</w:t>
            </w:r>
          </w:p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D52CE" w:rsidRPr="003633FC" w:rsidTr="00C15A00">
        <w:tc>
          <w:tcPr>
            <w:tcW w:w="2972" w:type="dxa"/>
          </w:tcPr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Czas  trwania  innowacji: </w:t>
            </w:r>
          </w:p>
          <w:p w:rsidR="006D52CE" w:rsidRPr="003633FC" w:rsidRDefault="006D52CE" w:rsidP="00C15A00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data  rozpoczęcia</w:t>
            </w:r>
          </w:p>
          <w:p w:rsidR="006D52CE" w:rsidRPr="003633FC" w:rsidRDefault="006D52CE" w:rsidP="00C15A00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data  zakończenia</w:t>
            </w:r>
          </w:p>
        </w:tc>
        <w:tc>
          <w:tcPr>
            <w:tcW w:w="7588" w:type="dxa"/>
          </w:tcPr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wrzesień.2020-czerwiec</w:t>
            </w: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.2020</w:t>
            </w:r>
          </w:p>
        </w:tc>
      </w:tr>
    </w:tbl>
    <w:p w:rsidR="006D52CE" w:rsidRPr="003633FC" w:rsidRDefault="006D52CE" w:rsidP="006D52CE">
      <w:pPr>
        <w:pStyle w:val="Podtytu"/>
        <w:ind w:right="210"/>
        <w:jc w:val="both"/>
        <w:rPr>
          <w:rFonts w:ascii="Times New Roman" w:hAnsi="Times New Roman" w:cs="Times New Roman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47"/>
        <w:gridCol w:w="2021"/>
        <w:gridCol w:w="281"/>
        <w:gridCol w:w="1987"/>
        <w:gridCol w:w="315"/>
        <w:gridCol w:w="1953"/>
        <w:gridCol w:w="1701"/>
      </w:tblGrid>
      <w:tr w:rsidR="006D52CE" w:rsidRPr="003633FC" w:rsidTr="00C15A00">
        <w:trPr>
          <w:cantSplit/>
        </w:trPr>
        <w:tc>
          <w:tcPr>
            <w:tcW w:w="10560" w:type="dxa"/>
            <w:gridSpan w:val="8"/>
          </w:tcPr>
          <w:p w:rsidR="006D52CE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Rodzaj  innowacji  pedagogicznej</w:t>
            </w:r>
          </w:p>
          <w:p w:rsidR="006D52CE" w:rsidRPr="003633FC" w:rsidRDefault="006D52CE" w:rsidP="00C15A0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i/>
                <w:sz w:val="24"/>
                <w:szCs w:val="24"/>
              </w:rPr>
              <w:t>( proszę  wpisać  X  we  właściwą  kratkę</w:t>
            </w: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)</w:t>
            </w:r>
          </w:p>
        </w:tc>
      </w:tr>
      <w:tr w:rsidR="006D52CE" w:rsidRPr="003633FC" w:rsidTr="00C15A00">
        <w:tc>
          <w:tcPr>
            <w:tcW w:w="2055" w:type="dxa"/>
          </w:tcPr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programowa</w:t>
            </w:r>
          </w:p>
        </w:tc>
        <w:tc>
          <w:tcPr>
            <w:tcW w:w="247" w:type="dxa"/>
          </w:tcPr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1" w:type="dxa"/>
          </w:tcPr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organizacyjna</w:t>
            </w:r>
          </w:p>
        </w:tc>
        <w:tc>
          <w:tcPr>
            <w:tcW w:w="281" w:type="dxa"/>
          </w:tcPr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7" w:type="dxa"/>
          </w:tcPr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metodyczna</w:t>
            </w:r>
          </w:p>
        </w:tc>
        <w:tc>
          <w:tcPr>
            <w:tcW w:w="315" w:type="dxa"/>
          </w:tcPr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3" w:type="dxa"/>
          </w:tcPr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"mieszana" </w:t>
            </w:r>
          </w:p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6D52CE" w:rsidRPr="003633FC" w:rsidTr="00C15A00">
        <w:tc>
          <w:tcPr>
            <w:tcW w:w="2055" w:type="dxa"/>
          </w:tcPr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dotyczy  obszaru  dydaktycznego</w:t>
            </w:r>
          </w:p>
        </w:tc>
        <w:tc>
          <w:tcPr>
            <w:tcW w:w="247" w:type="dxa"/>
          </w:tcPr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1" w:type="dxa"/>
          </w:tcPr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dotyczy  obszaru  wychowawczego</w:t>
            </w:r>
          </w:p>
        </w:tc>
        <w:tc>
          <w:tcPr>
            <w:tcW w:w="281" w:type="dxa"/>
          </w:tcPr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7" w:type="dxa"/>
          </w:tcPr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dotyczy  obszaru  opiekuńczego</w:t>
            </w:r>
          </w:p>
        </w:tc>
        <w:tc>
          <w:tcPr>
            <w:tcW w:w="315" w:type="dxa"/>
          </w:tcPr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3" w:type="dxa"/>
          </w:tcPr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dotyczy  obszaru  "mieszanego"    </w:t>
            </w:r>
          </w:p>
        </w:tc>
        <w:tc>
          <w:tcPr>
            <w:tcW w:w="1701" w:type="dxa"/>
          </w:tcPr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</w:t>
            </w:r>
          </w:p>
        </w:tc>
      </w:tr>
      <w:tr w:rsidR="006D52CE" w:rsidRPr="003633FC" w:rsidTr="00C15A00">
        <w:trPr>
          <w:cantSplit/>
        </w:trPr>
        <w:tc>
          <w:tcPr>
            <w:tcW w:w="4323" w:type="dxa"/>
            <w:gridSpan w:val="3"/>
          </w:tcPr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obejmuje  wybrane  zajęcia  edukacyjne</w:t>
            </w:r>
          </w:p>
        </w:tc>
        <w:tc>
          <w:tcPr>
            <w:tcW w:w="281" w:type="dxa"/>
          </w:tcPr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5" w:type="dxa"/>
            <w:gridSpan w:val="3"/>
          </w:tcPr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obejmuje  wszystkie  zajęcia  edukacyjne</w:t>
            </w:r>
          </w:p>
        </w:tc>
        <w:tc>
          <w:tcPr>
            <w:tcW w:w="1701" w:type="dxa"/>
          </w:tcPr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6D52CE" w:rsidRPr="003633FC" w:rsidTr="00C15A00">
        <w:trPr>
          <w:cantSplit/>
        </w:trPr>
        <w:tc>
          <w:tcPr>
            <w:tcW w:w="4323" w:type="dxa"/>
            <w:gridSpan w:val="3"/>
          </w:tcPr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obejmuje  jeden  przedmiot  nauczania</w:t>
            </w:r>
          </w:p>
        </w:tc>
        <w:tc>
          <w:tcPr>
            <w:tcW w:w="281" w:type="dxa"/>
          </w:tcPr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5" w:type="dxa"/>
            <w:gridSpan w:val="3"/>
          </w:tcPr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obejmuje  więcej  przedmiotów  nauczania</w:t>
            </w:r>
          </w:p>
        </w:tc>
        <w:tc>
          <w:tcPr>
            <w:tcW w:w="1701" w:type="dxa"/>
          </w:tcPr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6D52CE" w:rsidRPr="003633FC" w:rsidTr="00C15A00">
        <w:tc>
          <w:tcPr>
            <w:tcW w:w="2055" w:type="dxa"/>
          </w:tcPr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obejmuje  jeden  oddział  lub  grupę</w:t>
            </w:r>
          </w:p>
        </w:tc>
        <w:tc>
          <w:tcPr>
            <w:tcW w:w="247" w:type="dxa"/>
          </w:tcPr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obejmuje  więcej  oddziałów / grup</w:t>
            </w:r>
          </w:p>
        </w:tc>
        <w:tc>
          <w:tcPr>
            <w:tcW w:w="281" w:type="dxa"/>
          </w:tcPr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7" w:type="dxa"/>
          </w:tcPr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obejmuje  całą  placówkę</w:t>
            </w:r>
          </w:p>
        </w:tc>
        <w:tc>
          <w:tcPr>
            <w:tcW w:w="315" w:type="dxa"/>
          </w:tcPr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3" w:type="dxa"/>
          </w:tcPr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2CE" w:rsidRPr="003633FC" w:rsidRDefault="006D52CE" w:rsidP="00C15A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D52CE" w:rsidRPr="003633FC" w:rsidRDefault="006D52CE" w:rsidP="006D52CE">
      <w:pPr>
        <w:pStyle w:val="Podtytu"/>
        <w:ind w:right="210"/>
        <w:jc w:val="both"/>
        <w:rPr>
          <w:rFonts w:ascii="Times New Roman" w:hAnsi="Times New Roman" w:cs="Times New Roman"/>
          <w:iCs/>
        </w:rPr>
      </w:pPr>
    </w:p>
    <w:tbl>
      <w:tblPr>
        <w:tblW w:w="10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014"/>
      </w:tblGrid>
      <w:tr w:rsidR="006D52CE" w:rsidRPr="003633FC" w:rsidTr="00C15A00">
        <w:tc>
          <w:tcPr>
            <w:tcW w:w="10574" w:type="dxa"/>
            <w:gridSpan w:val="2"/>
            <w:shd w:val="clear" w:color="auto" w:fill="auto"/>
          </w:tcPr>
          <w:p w:rsidR="006D52CE" w:rsidRPr="003633FC" w:rsidRDefault="006D52CE" w:rsidP="00C1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sz w:val="24"/>
                <w:szCs w:val="24"/>
              </w:rPr>
              <w:t>Opis innowacji</w:t>
            </w:r>
          </w:p>
        </w:tc>
      </w:tr>
      <w:tr w:rsidR="006D52CE" w:rsidRPr="003633FC" w:rsidTr="00C15A00">
        <w:tc>
          <w:tcPr>
            <w:tcW w:w="1560" w:type="dxa"/>
            <w:shd w:val="clear" w:color="auto" w:fill="auto"/>
          </w:tcPr>
          <w:p w:rsidR="006D52CE" w:rsidRPr="00B42A9E" w:rsidRDefault="006D52CE" w:rsidP="00C15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9E">
              <w:rPr>
                <w:rFonts w:ascii="Times New Roman" w:hAnsi="Times New Roman" w:cs="Times New Roman"/>
                <w:b/>
                <w:sz w:val="20"/>
                <w:szCs w:val="20"/>
              </w:rPr>
              <w:t>Uzasadnienie potrzeby wprowadzenia innowacji pedagogicznej</w:t>
            </w:r>
          </w:p>
        </w:tc>
        <w:tc>
          <w:tcPr>
            <w:tcW w:w="9014" w:type="dxa"/>
            <w:shd w:val="clear" w:color="auto" w:fill="auto"/>
          </w:tcPr>
          <w:p w:rsidR="006D52CE" w:rsidRPr="00846900" w:rsidRDefault="006D52CE" w:rsidP="00C15A0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Nie jest łatwo zdefiniować do końca, czym jest zdrowie. Wg definicji WHO, </w:t>
            </w:r>
            <w:r w:rsidRPr="00846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zdrowie to nie </w:t>
            </w:r>
            <w:r w:rsidRPr="008469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tylko nieobecność choroby i niedołęstwa, ale stan dobrego fizycznego, psychicznego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 w:rsidRPr="008469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społecznego samopocz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ucia. Inne definicje rozszerzają tę</w:t>
            </w:r>
            <w:r w:rsidRPr="008469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definicję dodając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469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niej informację, że to również zdolność człowieka do adaptacji oraz do pełnienia ról społecznych</w:t>
            </w:r>
          </w:p>
          <w:p w:rsidR="006D52CE" w:rsidRPr="00846900" w:rsidRDefault="006D52CE" w:rsidP="00C15A0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Przedszkole </w:t>
            </w:r>
            <w:r w:rsidRPr="008469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nieoceniony wpływ na kształtowanie się postaw prozdrowotnych i dlatego niezmiernie ważne jest to, co oferuje dziecku w zakresie edukacji zdrowotnej.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odejmowane w przedszkolach dział</w:t>
            </w:r>
            <w:r w:rsidRPr="008469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ania powinny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więc wzbogacić wiedzę wychowank</w:t>
            </w:r>
            <w:r w:rsidRPr="008469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 w informacje dotyczące zdrowia, nawykó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higienicznych, szeroko rozumian</w:t>
            </w:r>
            <w:r w:rsidRPr="008469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8469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Dobry stan zdrowia dziecka jest niezbędnym warunkiem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469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prawidłowe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</w:t>
            </w:r>
            <w:r w:rsidRPr="008469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przystosowania się do środowiska społecznego. Należy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469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zatem  dzieciom stworzyć okazje do kształtowania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469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postaw i wartości, które ułatwią im dokonywanie wyborów, mających znaczenie dla ich życia. Edukacja zdrowotna w wieku przedszkolnym powinna być łącznikiem pomiędzy wiedzą i doświadczeniem dziecka wyniesionym z domu, a tym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469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powinno znać i umieć oraz zrozumieć, kiedy wkroczy w dorosłe życie. Swoim zakresem obejmuje profilaktykę wraz z edukacją prozdrowotną oraz kształtowanie czynnych postaw wobec zdrowia, higieny i sprawności ruchowej. Oprócz zamierzonych działań dydaktyczno–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469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wychowawczych równie ważne są „sytuacje zdrowotne</w:t>
            </w:r>
            <w:r w:rsidRPr="00B2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” </w:t>
            </w:r>
            <w:r w:rsidRPr="00A00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przedszkolu, w których nauczyciel jest wzorcem. Dużą rolę odgrywa środowisko przedszkolne i lokalne oraz specjaliści zapraszani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placówki. </w:t>
            </w:r>
            <w:r w:rsidRPr="00A00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działania podejmowane w przedszkolu muszą być wspierane przez rodzinę dziecka,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00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inaczej bowiem przekazywana wiedza jest niewiarygodna. Dlatego warunkiem prawidłowego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00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przebiegu edukacji zdrowotnej jest współdziałanie rodziców i nauczycieli. Zadaniem rodziców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00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nauczycieli jest tworzenie pozytywnych wzorców. To między innymi dzięki ich zachowaniom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00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zdrowotnym dziecko ma możliwość dokonywania samodzielnych wyborów w sferze żywienia,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00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sposobu </w:t>
            </w:r>
            <w:r w:rsidRPr="00A00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spędzania czasu, aktywności fizycznej. Współpraca powinna obejmować wspólne działania mające na celu preferowanie przez dziecko zdrowego stylu życia.</w:t>
            </w:r>
          </w:p>
        </w:tc>
      </w:tr>
      <w:tr w:rsidR="006D52CE" w:rsidRPr="003633FC" w:rsidTr="00C15A00">
        <w:trPr>
          <w:trHeight w:val="1064"/>
        </w:trPr>
        <w:tc>
          <w:tcPr>
            <w:tcW w:w="1560" w:type="dxa"/>
            <w:shd w:val="clear" w:color="auto" w:fill="auto"/>
          </w:tcPr>
          <w:p w:rsidR="006D52CE" w:rsidRPr="00E426B2" w:rsidRDefault="006D52CE" w:rsidP="00C15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6B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Cele ogólne innowacji pedagogicznej</w:t>
            </w:r>
          </w:p>
        </w:tc>
        <w:tc>
          <w:tcPr>
            <w:tcW w:w="9014" w:type="dxa"/>
            <w:shd w:val="clear" w:color="auto" w:fill="auto"/>
          </w:tcPr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Wykształcenie zdrowych nawyków żywieniowych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Rozwijanie ogólnej sprawności ruchowej, jako jednego z czynników pozytywnego zdrowia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Kształtowanie u dzieci właściwych nawyków i umiejętności higieniczno – zdrowotnych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Kształtowanie u dzieci w wieku przedszkolnym świadomej i czynnej postawy w wobec sytuacji,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których powstały bądź mogą powstać zagrożenia oraz w dążeniu do zachowania zdrowia.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Wspomaganie prawidłowego rozwoju mowy.</w:t>
            </w:r>
          </w:p>
          <w:p w:rsidR="006D52CE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Kształtowanie i dbanie o rozwój psychiczny.</w:t>
            </w:r>
          </w:p>
          <w:p w:rsidR="006D52CE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96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CELE SZCZEGÓŁOWE: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 Wykształcenie zdrowych nawyków żywieniowych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96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Dziecko: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dba o swoje zdrowie, zaczyna orientować się w zasadach zdrowego żywienia,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kulturalnie zachowuje się podczas posiłku,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rozumie znaczenie umiaru w jedzeniu słodyczy,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zna, rozumie i stosuje w praktyce zasady zdrowego odżywiania,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zna podstawowe zasady pierwszej pomocy 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potrafi wezwać służby ratownicze na miejsce wypadku,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 sposób zrozumiały i komunikatywny przedstawia fakty.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 w:rsidRPr="00096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Rozwijanie ogólnej sprawności ruchowej, jako jednego z czynników pozytywnego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zdrowia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096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ziecko: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wie, że aktywność ruchowa jest źródłem zdrowia, radości, dobrego samopoczucia,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rozwija ogólną sprawność fizyczną i koordynację ruchową poprzez systematyczne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zajęciach gimnastycznych i zabawach ruchowych w sali, ogrodzie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przedszkolnym, - stosuje się do regulaminu bezpieczeństwa podczas zabaw ruchowych i 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ćwiczeń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gimnastycznych,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wie, że ruch zapobiega otyłości, zapobiega chorobom wad postawy, uodparnia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choroby,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potrafi powiedzieć jak można spędzić czas wolny z rodziną uprawiając sport,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korzysta z urządzeń terenowych na placu przedszkolnym.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 Kształtowanie u dzieci właściwych nawyków i umiejętności higieniczno – zdrowotnych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96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Dziecko: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dba o higienę osobistą,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umie poprawnie umyć się i wytrzeć oraz umyć zęby,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umie samodzielnie korzystać z toalety,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potrafi samodzielnie ubierać i rozbierać się,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ubiera się odpowiednio do panującej pogody,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dba o rzeczy osobiste i nie naraża ich na zgubienie,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utrzymuje porządek we własnym otoczeniu.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 Kształtowanie u dzieci w wieku przedszkolnym świadomej i czynnej postawy wobec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sytuacji, w których powstały bądź mogą powstać zagrożenia oraz w dążeniu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zachowania zdrowia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Dziecko: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- 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wie, jak ważna jest profilaktyka dla zachowania zdrowia,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rozumie związek między pomiędzy chorobą a leczeniem,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wie, że trzeba przyjmować leki podczas choroby,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rozumie potrzebę kontrolowania i leczenia zębów,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- ubiera się odpowiednio do panującej pogody,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wie, że aktywność fizyczna i zdrowa dieta chroni przed otyłością i wieloma chorobami</w:t>
            </w:r>
            <w:r w:rsidRPr="00096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5. Wspomaganie prawidłowego rozwoju mowy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Dziecko: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prawidłowo artykułuje głoski,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uważnie słucha rozmówcy,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prawidłowo oddycha,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swobodnie posługuje się mową dla wyrażania swoich myśli, potrzeb, stanów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emocjonalnych.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 Kształtowanie i dbanie o rozwój psychiczny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96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Dziecko: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uczy się rozpoznawać nazywać swoje emocje,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doświadcza różnych emocji w zabawach,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poznaje przyczyny złości i agresji,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uczy się pokonywać trudności i niepowodzenia,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tworzy pozytywny obraz siebie,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uczy się pokonywać lęk i strach,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dostrzega i rozumie potrzeby innych.</w:t>
            </w:r>
          </w:p>
          <w:p w:rsidR="006D52CE" w:rsidRPr="00CA15EA" w:rsidRDefault="006D52CE" w:rsidP="00C15A00">
            <w:pPr>
              <w:pStyle w:val="NormalnyWeb"/>
            </w:pPr>
          </w:p>
        </w:tc>
      </w:tr>
      <w:tr w:rsidR="006D52CE" w:rsidRPr="003633FC" w:rsidTr="00C15A00">
        <w:tc>
          <w:tcPr>
            <w:tcW w:w="1560" w:type="dxa"/>
            <w:shd w:val="clear" w:color="auto" w:fill="auto"/>
          </w:tcPr>
          <w:p w:rsidR="006D52CE" w:rsidRPr="00B73A17" w:rsidRDefault="006D52CE" w:rsidP="00C15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A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Na czym polega nowatorstwo innowacji pedagogicznej</w:t>
            </w:r>
          </w:p>
        </w:tc>
        <w:tc>
          <w:tcPr>
            <w:tcW w:w="9014" w:type="dxa"/>
            <w:shd w:val="clear" w:color="auto" w:fill="auto"/>
          </w:tcPr>
          <w:p w:rsidR="006D52CE" w:rsidRPr="004A5195" w:rsidRDefault="006D52CE" w:rsidP="00C15A00">
            <w:pPr>
              <w:pStyle w:val="Akapitzlist"/>
              <w:numPr>
                <w:ilvl w:val="0"/>
                <w:numId w:val="3"/>
              </w:numPr>
              <w:spacing w:line="360" w:lineRule="auto"/>
              <w:ind w:left="714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Rozszerzenie programu wychowania przedszkolnego o elementy propagujące zdrowy tryb życia</w:t>
            </w:r>
          </w:p>
          <w:p w:rsidR="006D52CE" w:rsidRPr="004A5195" w:rsidRDefault="006D52CE" w:rsidP="00C15A00">
            <w:pPr>
              <w:pStyle w:val="Akapitzlist"/>
              <w:numPr>
                <w:ilvl w:val="0"/>
                <w:numId w:val="3"/>
              </w:numPr>
              <w:spacing w:line="360" w:lineRule="auto"/>
              <w:ind w:left="714" w:hanging="357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A5195">
              <w:rPr>
                <w:rFonts w:ascii="Times New Roman" w:eastAsia="Times New Roman" w:hAnsi="Times New Roman" w:cs="Times New Roman"/>
                <w:bCs/>
                <w:lang w:eastAsia="pl-PL"/>
              </w:rPr>
              <w:t>Zabawy i zajęcia promujące zdrowe nawyki żywieniowe oraz zajęcia ruchowe</w:t>
            </w:r>
          </w:p>
          <w:p w:rsidR="006D52CE" w:rsidRPr="004A5195" w:rsidRDefault="006D52CE" w:rsidP="00C15A00">
            <w:pPr>
              <w:pStyle w:val="Akapitzlist"/>
              <w:numPr>
                <w:ilvl w:val="0"/>
                <w:numId w:val="3"/>
              </w:numPr>
              <w:spacing w:line="360" w:lineRule="auto"/>
              <w:ind w:left="714" w:hanging="357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A5195">
              <w:rPr>
                <w:rFonts w:ascii="Times New Roman" w:eastAsia="Times New Roman" w:hAnsi="Times New Roman" w:cs="Times New Roman"/>
                <w:bCs/>
                <w:lang w:eastAsia="pl-PL"/>
              </w:rPr>
              <w:t>Spotkanie z kucharzem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/kucharką</w:t>
            </w:r>
          </w:p>
          <w:p w:rsidR="006D52CE" w:rsidRPr="004A5195" w:rsidRDefault="006D52CE" w:rsidP="00C15A00">
            <w:pPr>
              <w:pStyle w:val="Akapitzlist"/>
              <w:numPr>
                <w:ilvl w:val="0"/>
                <w:numId w:val="3"/>
              </w:numPr>
              <w:spacing w:line="360" w:lineRule="auto"/>
              <w:ind w:left="714" w:hanging="357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A5195">
              <w:rPr>
                <w:rFonts w:ascii="Times New Roman" w:eastAsia="Times New Roman" w:hAnsi="Times New Roman" w:cs="Times New Roman"/>
                <w:bCs/>
                <w:lang w:eastAsia="pl-PL"/>
              </w:rPr>
              <w:t>Spotkanie z lekarzem/pielęgniarką</w:t>
            </w:r>
          </w:p>
          <w:p w:rsidR="006D52CE" w:rsidRPr="00526320" w:rsidRDefault="006D52CE" w:rsidP="00C15A00">
            <w:pPr>
              <w:pStyle w:val="Akapitzlist"/>
              <w:numPr>
                <w:ilvl w:val="0"/>
                <w:numId w:val="3"/>
              </w:numPr>
              <w:spacing w:line="360" w:lineRule="auto"/>
              <w:ind w:left="714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5">
              <w:rPr>
                <w:rFonts w:ascii="Times New Roman" w:eastAsia="Times New Roman" w:hAnsi="Times New Roman" w:cs="Times New Roman"/>
                <w:bCs/>
                <w:lang w:eastAsia="pl-PL"/>
              </w:rPr>
              <w:t>Spotkanie ze sportowcem</w:t>
            </w:r>
          </w:p>
          <w:p w:rsidR="006D52CE" w:rsidRPr="00526320" w:rsidRDefault="006D52CE" w:rsidP="00C15A00">
            <w:pPr>
              <w:pStyle w:val="Akapitzlist"/>
              <w:numPr>
                <w:ilvl w:val="0"/>
                <w:numId w:val="3"/>
              </w:numPr>
              <w:spacing w:line="360" w:lineRule="auto"/>
              <w:ind w:left="714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320">
              <w:rPr>
                <w:rFonts w:ascii="Times New Roman" w:hAnsi="Times New Roman" w:cs="Times New Roman"/>
              </w:rPr>
              <w:t>Włączenie rodziców w realizację założeń innowacji.</w:t>
            </w:r>
          </w:p>
          <w:p w:rsidR="006D52CE" w:rsidRPr="00526320" w:rsidRDefault="006D52CE" w:rsidP="00C15A00">
            <w:pPr>
              <w:pStyle w:val="Akapitzlist"/>
              <w:numPr>
                <w:ilvl w:val="0"/>
                <w:numId w:val="3"/>
              </w:numPr>
              <w:spacing w:line="360" w:lineRule="auto"/>
              <w:ind w:left="714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320">
              <w:rPr>
                <w:rFonts w:ascii="Times New Roman" w:hAnsi="Times New Roman" w:cs="Times New Roman"/>
              </w:rPr>
              <w:t xml:space="preserve"> Opracowanie zestawu przepisów na zdrowe dania</w:t>
            </w:r>
          </w:p>
          <w:p w:rsidR="006D52CE" w:rsidRPr="004A5195" w:rsidRDefault="006D52CE" w:rsidP="00C15A00">
            <w:pPr>
              <w:pStyle w:val="Akapitzlist"/>
              <w:spacing w:line="360" w:lineRule="auto"/>
              <w:ind w:left="7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CE" w:rsidRPr="003633FC" w:rsidTr="00C15A00">
        <w:tc>
          <w:tcPr>
            <w:tcW w:w="1560" w:type="dxa"/>
            <w:shd w:val="clear" w:color="auto" w:fill="auto"/>
          </w:tcPr>
          <w:p w:rsidR="006D52CE" w:rsidRPr="0011364E" w:rsidRDefault="006D52CE" w:rsidP="00C15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4E">
              <w:rPr>
                <w:rFonts w:ascii="Times New Roman" w:hAnsi="Times New Roman" w:cs="Times New Roman"/>
                <w:b/>
                <w:sz w:val="20"/>
                <w:szCs w:val="20"/>
              </w:rPr>
              <w:t>Spodziewane efekty innowacji pedagogicznej</w:t>
            </w:r>
          </w:p>
        </w:tc>
        <w:tc>
          <w:tcPr>
            <w:tcW w:w="9014" w:type="dxa"/>
            <w:shd w:val="clear" w:color="auto" w:fill="auto"/>
          </w:tcPr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dzieci: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będą orientowały się w zasadach zdrowego odżywiania,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będą chętnie uprawiały sport, uczestniczyły w zajęciach gimnastycznych,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będą dbały o swoje zdrowie fizyczne i psychiczne,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będą unikały sytuacji  niebezpiecznych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będą umiały prawidłowo przejść przez ulicę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będą dbały o porządek w swoim otoczeniu,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poznają choroby i sposoby profilaktyki,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nabędą umiejętność unikania chorób,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nabędą nawyków higienicznych,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nabiorą świadomości własnych emocji, starając się przejąć nad nimi kontrolę, otwarcie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mówiąc o tym, co czują,</w:t>
            </w:r>
          </w:p>
          <w:p w:rsidR="006D52CE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nauczą się reagować na pochwałę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krytykę , na sukcesy i porażki.</w:t>
            </w:r>
          </w:p>
          <w:p w:rsidR="006D52CE" w:rsidRPr="003633FC" w:rsidRDefault="006D52CE" w:rsidP="00C15A00">
            <w:pPr>
              <w:pStyle w:val="Akapitzlist"/>
              <w:spacing w:before="100" w:beforeAutospacing="1" w:after="100" w:afterAutospacing="1" w:line="240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CE" w:rsidRPr="003633FC" w:rsidTr="00C15A00">
        <w:tc>
          <w:tcPr>
            <w:tcW w:w="1560" w:type="dxa"/>
            <w:shd w:val="clear" w:color="auto" w:fill="auto"/>
          </w:tcPr>
          <w:p w:rsidR="006D52CE" w:rsidRPr="007F0EDA" w:rsidRDefault="006D52CE" w:rsidP="00C15A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E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Opis innowacji pedagogicznej</w:t>
            </w:r>
          </w:p>
        </w:tc>
        <w:tc>
          <w:tcPr>
            <w:tcW w:w="9014" w:type="dxa"/>
            <w:shd w:val="clear" w:color="auto" w:fill="auto"/>
          </w:tcPr>
          <w:p w:rsidR="006D52CE" w:rsidRDefault="006D52CE" w:rsidP="00C15A00">
            <w:pPr>
              <w:pStyle w:val="Akapitzlist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  <w:p w:rsidR="006D52CE" w:rsidRDefault="006D52CE" w:rsidP="00C15A00">
            <w:pPr>
              <w:pStyle w:val="Akapitzlist"/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„W</w:t>
            </w:r>
            <w:r w:rsidRPr="00BE10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naszym przedszkolu takie fajne </w:t>
            </w:r>
            <w:proofErr w:type="spellStart"/>
            <w:r w:rsidRPr="00BE10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sa</w:t>
            </w:r>
            <w:proofErr w:type="spellEnd"/>
            <w:r w:rsidRPr="00BE10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zwyczaje, że przedszkolak uprzejmym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, bezpiecznym i zdrowym </w:t>
            </w:r>
            <w:r w:rsidRPr="00BE10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się staje”</w:t>
            </w:r>
          </w:p>
          <w:p w:rsidR="006D52CE" w:rsidRDefault="006D52CE" w:rsidP="00C15A00">
            <w:pPr>
              <w:pStyle w:val="Akapitzlist"/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  <w:r w:rsidRPr="00805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zgłoszenie do udziału w międzynarodowym projekcie „ Emocje” ( każda z grup oddzielnie), </w:t>
            </w:r>
          </w:p>
          <w:p w:rsidR="006D52CE" w:rsidRPr="0080521B" w:rsidRDefault="006D52CE" w:rsidP="00C15A00">
            <w:pPr>
              <w:pStyle w:val="Akapitzlist"/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05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realizacja modułu I-KREATYWNOŚĆ</w:t>
            </w:r>
          </w:p>
          <w:p w:rsidR="006D52CE" w:rsidRDefault="006D52CE" w:rsidP="00C15A00">
            <w:pPr>
              <w:pStyle w:val="Akapitzlist"/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w grupach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Kodeksu przedszkolaka”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utworzenie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kącików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emocji”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salach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rozmowy nt. zdrowia psychicznego, emocji</w:t>
            </w:r>
          </w:p>
          <w:p w:rsidR="006D52CE" w:rsidRDefault="006D52CE" w:rsidP="00C15A00">
            <w:pPr>
              <w:pStyle w:val="Akapitzlist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Nauka i utrwalenie nawyku prawidłowego mycia i wycierania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ręce.</w:t>
            </w:r>
          </w:p>
          <w:p w:rsidR="006D52CE" w:rsidRDefault="006D52CE" w:rsidP="00C15A00">
            <w:pPr>
              <w:pStyle w:val="Akapitzlist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Uzasadnia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nie,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dlaczego należy dbać o higienę całego ciała </w:t>
            </w:r>
          </w:p>
          <w:p w:rsidR="006D52CE" w:rsidRDefault="006D52CE" w:rsidP="00C15A00">
            <w:pPr>
              <w:pStyle w:val="Akapitzlist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Uzasadnia zakaz jedzenia sztućcami, , które spadły na podłogę,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picia z kolegą           z jednego kubka, wycierania rąk w cudzy ręcznik</w:t>
            </w:r>
          </w:p>
          <w:p w:rsidR="006D52CE" w:rsidRDefault="006D52CE" w:rsidP="00C15A00">
            <w:pPr>
              <w:pStyle w:val="Akapitzlist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Rozumie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zakaz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korzystania z cudzego grzebienia czy obuwia.</w:t>
            </w:r>
          </w:p>
          <w:p w:rsidR="006D52CE" w:rsidRDefault="006D52CE" w:rsidP="00C15A00">
            <w:pPr>
              <w:pStyle w:val="Akapitzlist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Wdrażanie do zachowania bezpieczeństwa w sytuacjach zagrożenia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 np. poprzez znajomość numerów alarmowych), podczas uczestnictwa w ruchu drogowym</w:t>
            </w:r>
          </w:p>
          <w:p w:rsidR="006D52CE" w:rsidRDefault="006D52CE" w:rsidP="00C15A00">
            <w:pPr>
              <w:pStyle w:val="Akapitzlist"/>
              <w:spacing w:before="100" w:beforeAutospacing="1" w:after="100" w:afterAutospacing="1" w:line="360" w:lineRule="auto"/>
              <w:ind w:firstLine="7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2CE" w:rsidRDefault="006D52CE" w:rsidP="00C15A00">
            <w:pPr>
              <w:pStyle w:val="Akapitzlist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  <w:p w:rsidR="006D52CE" w:rsidRDefault="006D52CE" w:rsidP="00C15A00">
            <w:pPr>
              <w:pStyle w:val="Akapitzlist"/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Realizacja II modułu projektu „ Emocje” pt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Wyobrażnia</w:t>
            </w:r>
            <w:proofErr w:type="spellEnd"/>
          </w:p>
          <w:p w:rsidR="006D52CE" w:rsidRPr="00BE104E" w:rsidRDefault="006D52CE" w:rsidP="00C15A00">
            <w:pPr>
              <w:pStyle w:val="Akapitzlist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2100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„Pamiętaj o tym koniecznie by odżywiać się zdrowo i bezpiecznie</w:t>
            </w:r>
          </w:p>
          <w:p w:rsidR="006D52CE" w:rsidRPr="008D71EC" w:rsidRDefault="006D52CE" w:rsidP="00C15A0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w przedszkolu wystawy kukiełek warzywno-owocowych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*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dzieci z różnorodnymi warzywami oraz ich wartościami odżywczymi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zachęcania do częstego spożywania owoców i warzyw                                                    -*Zorganizowanie dnia przetworów ( np. 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kiszenie kapusty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gotowanie kompotu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wykonanie soku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,</w:t>
            </w:r>
            <w:r w:rsidRPr="00440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*</w:t>
            </w:r>
            <w:r w:rsidRPr="00440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 z po</w:t>
            </w:r>
            <w:r w:rsidRPr="00440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jęciem „ BIO”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„ witaminy”, „ składniki mineralne”, konsekwencjami spożywania produktów nieświeżych i popsutych oraz skutkami łakomstwa.                                                                                                              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*zapoznanie z grzybami jadalnymi i trującymi,                                                          *zachęcanie do spożywania wody i unikania napojów słodzonych oraz słodyczy- *przestrzeganie zasad bezpieczeństwa podczas posiłku ( bezpieczne posługiwanie się sztućcami, odpowiednia postaw przy stole</w:t>
            </w:r>
            <w:r w:rsidRPr="00AF44F2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                                                   *</w:t>
            </w:r>
            <w:r w:rsidRPr="00AF44F2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„</w:t>
            </w:r>
            <w:r w:rsidRPr="006B3F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Bezpieczne i kulturalne zachowanie przy stole”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B3F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B3F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savoir-vivre</w:t>
            </w:r>
            <w:proofErr w:type="spellEnd"/>
            <w:r w:rsidRPr="006B3F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pigułce</w:t>
            </w:r>
            <w:r w:rsidRPr="00AF44F2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            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                                                                                                  *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Zorganizowanie obchodów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Dyni”,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Zapoznanie dzieci z wartościami odżywczymi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dyni                                                                                                                                 *Spotkanie z panią kucharką</w:t>
            </w:r>
          </w:p>
          <w:p w:rsidR="006D52CE" w:rsidRDefault="006D52CE" w:rsidP="00C15A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OPAD</w:t>
            </w:r>
          </w:p>
          <w:p w:rsidR="006D52CE" w:rsidRPr="002A4FE6" w:rsidRDefault="006D52CE" w:rsidP="00C15A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2A4F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„ Zdrowe środowisko to zdrowe dzieci”</w:t>
            </w:r>
          </w:p>
          <w:p w:rsidR="006D52CE" w:rsidRDefault="006D52CE" w:rsidP="00C15A00">
            <w:pPr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Dalsza realizacja modułu Wyobraźnia</w:t>
            </w:r>
          </w:p>
          <w:p w:rsidR="006D52CE" w:rsidRPr="003E7714" w:rsidRDefault="006D52CE" w:rsidP="00C15A00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22CDA">
              <w:rPr>
                <w:rFonts w:ascii="Times New Roman" w:hAnsi="Times New Roman" w:cs="Times New Roman"/>
                <w:sz w:val="24"/>
                <w:szCs w:val="24"/>
              </w:rPr>
              <w:t xml:space="preserve"> „ Coś z niczego” Wykorzystywanie w pracach plastycznych materiałów odpadowych.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CDA">
              <w:rPr>
                <w:rFonts w:ascii="Times New Roman" w:hAnsi="Times New Roman" w:cs="Times New Roman"/>
                <w:sz w:val="24"/>
                <w:szCs w:val="24"/>
              </w:rPr>
              <w:t>Tworzenie prac plastycznych z wykorzystaniem butelek plastikowych, pudełek,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CDA">
              <w:rPr>
                <w:rFonts w:ascii="Times New Roman" w:hAnsi="Times New Roman" w:cs="Times New Roman"/>
                <w:sz w:val="24"/>
                <w:szCs w:val="24"/>
              </w:rPr>
              <w:t>puszek, folii, kartonów, gazet.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Rozumienie konieczności ograniczenia odpadów                                                                                                  *</w:t>
            </w:r>
            <w:r w:rsidRPr="00122CDA">
              <w:rPr>
                <w:rFonts w:ascii="Times New Roman" w:hAnsi="Times New Roman" w:cs="Times New Roman"/>
                <w:sz w:val="24"/>
                <w:szCs w:val="24"/>
              </w:rPr>
              <w:t>Połączenie działalności plastycznej z różnymi formami aktywności ruchowej. Malowanie, rysowanie do muzyki. Tworzenie do czytanego tekstu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tematyce ekologicznej</w:t>
            </w:r>
            <w:r w:rsidRPr="00122CDA">
              <w:rPr>
                <w:rFonts w:ascii="Times New Roman" w:hAnsi="Times New Roman" w:cs="Times New Roman"/>
                <w:sz w:val="24"/>
                <w:szCs w:val="24"/>
              </w:rPr>
              <w:t xml:space="preserve"> (kukiełki, książeczki, ilustracje).Wykorzystywanie wytworów dziecięcych do zabaw matematycznych (np. liczmany,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zabaw i gier     )                                                                                                           *Zaproszenie do wspólnej zabawy o w/w tematyce dziadków, babć i innych członków rodziny będących np. nauczycielami matematyki, plastyki</w:t>
            </w:r>
          </w:p>
          <w:p w:rsidR="006D52CE" w:rsidRDefault="006D52CE" w:rsidP="00C15A00">
            <w:pPr>
              <w:pStyle w:val="Akapitzlist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2CE" w:rsidRDefault="006D52CE" w:rsidP="00C15A00">
            <w:pPr>
              <w:pStyle w:val="Akapitzlist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6D52CE" w:rsidRDefault="006D52CE" w:rsidP="00C15A00">
            <w:pPr>
              <w:pStyle w:val="Akapitzlist"/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D52CE" w:rsidRPr="00430689" w:rsidRDefault="006D52CE" w:rsidP="00C15A00">
            <w:pPr>
              <w:pStyle w:val="Akapitzlist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306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Niechaj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4306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każdy się dowie, że higiena ma wpływ na nasze bezpieczeństwo i zdrowie”</w:t>
            </w:r>
          </w:p>
          <w:p w:rsidR="006D52CE" w:rsidRPr="00430689" w:rsidRDefault="006D52CE" w:rsidP="00C15A00">
            <w:pPr>
              <w:pStyle w:val="Akapitzlist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6D52CE" w:rsidRDefault="006D52CE" w:rsidP="00C15A00">
            <w:pPr>
              <w:pStyle w:val="Akapitzlist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AF68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ze sposobami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F68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zapobiegania przeziębieniom i grypie ze zwróceniem szczególnej uwagi na pozostanie w domu w czasie grypy i podczas przeziębienia,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-poznanie 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u, jaki 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mają bakterie, wirusy i pasożyty na nasze zdrowie.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wyjaśnienie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pojęcie „mikroby”.</w:t>
            </w:r>
          </w:p>
          <w:p w:rsidR="006D52CE" w:rsidRDefault="006D52CE" w:rsidP="00C15A00">
            <w:pPr>
              <w:pStyle w:val="Akapitzlist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 -nauka umiejętnego i samodzielnego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wyciera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poprzez naprzemienne naciskanie jego ścianek podczas wydmuchiwania.</w:t>
            </w:r>
          </w:p>
          <w:p w:rsidR="006D52CE" w:rsidRDefault="006D52CE" w:rsidP="00C15A00">
            <w:pPr>
              <w:pStyle w:val="Akapitzlist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*Stosowanie się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zasady „zasłaniania buzi i nosa podczas kichania”.</w:t>
            </w:r>
          </w:p>
          <w:p w:rsidR="006D52CE" w:rsidRDefault="006D52CE" w:rsidP="00C15A00">
            <w:pPr>
              <w:pStyle w:val="Akapitzlist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zakazu wkładania do nosa, ucha, gardła ciał obcych i zna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jomość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konsekwencji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takich zachowań.</w:t>
            </w:r>
          </w:p>
          <w:p w:rsidR="006D52CE" w:rsidRPr="002F0648" w:rsidRDefault="006D52CE" w:rsidP="00C15A00">
            <w:pPr>
              <w:pStyle w:val="Akapitzlist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Rozumie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konieczności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pamięta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myciu rąk przed jedzeniem i po załatwianiu czynności fizjologicznych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 spacerze, głaskaniu zwierząt, zabawach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na placach zabaw, wizycie u lekarza, dotykaniu ogólnie dostępnych przedmiotów w miejscach publicznych np. pieniędzy, klamek, czy uchwytów w publicznych środkach transportu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wyjaśnia dlaczego jest to ważne dla zdrowia</w:t>
            </w:r>
          </w:p>
          <w:p w:rsidR="006D52CE" w:rsidRDefault="006D52CE" w:rsidP="00C15A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</w:t>
            </w:r>
          </w:p>
          <w:p w:rsidR="006D52CE" w:rsidRDefault="006D52CE" w:rsidP="00C15A00">
            <w:pPr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III modułu „ MOC SŁÓW”</w:t>
            </w:r>
          </w:p>
          <w:p w:rsidR="006D52CE" w:rsidRPr="000E3375" w:rsidRDefault="006D52CE" w:rsidP="00C15A00">
            <w:pPr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 </w:t>
            </w:r>
            <w:r w:rsidRPr="00D450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Magiczne spotkania z panem języczkiem”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D45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ćwiczenia słuchu fonem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D45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tycznego,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45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czenia słuchowe i rytmizujące, ć</w:t>
            </w:r>
            <w:r w:rsidRPr="00D45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wiczenia 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D45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echowe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wdychaniu powietrza nosem i rozumie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nie,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czym jest dla zdrowia prawidłowe oddychanie.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Zabawy i ćwiczenia oddechowe                                                  *rozumienie szkodliwości hałasu                                                                                   *Zachęcanie rodziców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spierania</w:t>
            </w:r>
            <w:r w:rsidRPr="000E3375">
              <w:rPr>
                <w:rFonts w:ascii="Times New Roman" w:hAnsi="Times New Roman" w:cs="Times New Roman"/>
                <w:sz w:val="24"/>
                <w:szCs w:val="24"/>
              </w:rPr>
              <w:t xml:space="preserve"> rozwoju dziecka przez codzienną rozmowę, czytanie bajek- codzienna zabawa z dzieckiem mająca na celu usprawnienie jego narządów artykulacyjnych (rodzice będą zachęcani do korzystania z proponowanych zabaw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logopedycznych                                                                                                             *</w:t>
            </w:r>
            <w:r w:rsidRPr="000E3375">
              <w:rPr>
                <w:rFonts w:ascii="Times New Roman" w:hAnsi="Times New Roman" w:cs="Times New Roman"/>
                <w:sz w:val="24"/>
                <w:szCs w:val="24"/>
              </w:rPr>
              <w:t>konsultowanie rozwoju mowy dziecka z wychowawcą lub logoped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ą, zabawy i ćwiczenia na stronie internetowej przedszkola. </w:t>
            </w:r>
          </w:p>
          <w:p w:rsidR="006D52CE" w:rsidRDefault="006D52CE" w:rsidP="00C15A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</w:t>
            </w:r>
          </w:p>
          <w:p w:rsidR="006D52CE" w:rsidRPr="00035AD8" w:rsidRDefault="006D52CE" w:rsidP="00C15A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035A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Dbamy o zdrowe</w:t>
            </w:r>
            <w:r w:rsidRPr="00035A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serce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„</w:t>
            </w:r>
          </w:p>
          <w:p w:rsidR="006D52CE" w:rsidRDefault="006D52CE" w:rsidP="00C15A00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Zorganizowanie Walentynek „ na sportowo”</w:t>
            </w:r>
          </w:p>
          <w:p w:rsidR="006D52CE" w:rsidRPr="00111F0E" w:rsidRDefault="006D52CE" w:rsidP="00C15A00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F0E">
              <w:rPr>
                <w:rFonts w:ascii="Times New Roman" w:hAnsi="Times New Roman" w:cs="Times New Roman"/>
                <w:sz w:val="24"/>
                <w:szCs w:val="24"/>
              </w:rPr>
              <w:t xml:space="preserve">Zachęcanie do aktywności fizycznej również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zimą , wykorzystanie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róznych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ciekawych metod pracy z dziećmi w zakresie aktywności fizycznej</w:t>
            </w:r>
          </w:p>
          <w:p w:rsidR="006D52CE" w:rsidRPr="00C72E81" w:rsidRDefault="006D52CE" w:rsidP="00C15A00">
            <w:pPr>
              <w:pStyle w:val="Akapitzlist"/>
              <w:numPr>
                <w:ilvl w:val="0"/>
                <w:numId w:val="3"/>
              </w:numPr>
              <w:tabs>
                <w:tab w:val="left" w:pos="675"/>
                <w:tab w:val="left" w:pos="1020"/>
                <w:tab w:val="center" w:pos="5239"/>
              </w:tabs>
              <w:spacing w:before="100" w:beforeAutospacing="1" w:after="100" w:afterAutospacing="1" w:line="360" w:lineRule="auto"/>
              <w:jc w:val="left"/>
              <w:rPr>
                <w:lang w:eastAsia="pl-PL"/>
              </w:rPr>
            </w:pPr>
            <w:r w:rsidRPr="00C72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spotkania z ratownikiem medycznym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pielęgniarką</w:t>
            </w:r>
            <w:r w:rsidRPr="00C72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zapoznanie dzieci z zasadami udzielania pierwszej pomocy,</w:t>
            </w:r>
          </w:p>
          <w:p w:rsidR="006D52CE" w:rsidRPr="004666C5" w:rsidRDefault="006D52CE" w:rsidP="00C15A00">
            <w:pPr>
              <w:pStyle w:val="Akapitzlist"/>
              <w:numPr>
                <w:ilvl w:val="0"/>
                <w:numId w:val="3"/>
              </w:numPr>
              <w:tabs>
                <w:tab w:val="left" w:pos="675"/>
                <w:tab w:val="left" w:pos="1020"/>
                <w:tab w:val="center" w:pos="5239"/>
              </w:tabs>
              <w:spacing w:before="100" w:beforeAutospacing="1" w:after="100" w:afterAutospacing="1" w:line="360" w:lineRule="auto"/>
              <w:jc w:val="left"/>
              <w:rPr>
                <w:lang w:eastAsia="pl-PL"/>
              </w:rPr>
            </w:pPr>
            <w:r w:rsidRPr="00C72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lang w:eastAsia="pl-PL"/>
              </w:rPr>
              <w:t>-</w:t>
            </w:r>
            <w:r w:rsidRPr="00C72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spotkania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sportowcem  np. instruktorem judo</w:t>
            </w:r>
            <w:r>
              <w:rPr>
                <w:lang w:eastAsia="pl-PL"/>
              </w:rPr>
              <w:tab/>
              <w:t xml:space="preserve">, </w:t>
            </w:r>
            <w:proofErr w:type="spellStart"/>
            <w:r>
              <w:rPr>
                <w:lang w:eastAsia="pl-PL"/>
              </w:rPr>
              <w:t>trenrem</w:t>
            </w:r>
            <w:proofErr w:type="spellEnd"/>
            <w:r>
              <w:rPr>
                <w:lang w:eastAsia="pl-PL"/>
              </w:rPr>
              <w:t xml:space="preserve"> piłkarski itp.</w:t>
            </w:r>
          </w:p>
          <w:p w:rsidR="006D52CE" w:rsidRDefault="006D52CE" w:rsidP="00C15A00">
            <w:pPr>
              <w:pStyle w:val="Akapitzlist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2CE" w:rsidRDefault="006D52CE" w:rsidP="00C15A00">
            <w:pPr>
              <w:pStyle w:val="Akapitzlist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2CE" w:rsidRDefault="006D52CE" w:rsidP="00C15A00">
            <w:pPr>
              <w:pStyle w:val="Akapitzlist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2CE" w:rsidRDefault="006D52CE" w:rsidP="00C15A00">
            <w:pPr>
              <w:pStyle w:val="Akapitzlist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2CE" w:rsidRDefault="006D52CE" w:rsidP="00C15A00">
            <w:pPr>
              <w:pStyle w:val="Akapitzlist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MARZEC</w:t>
            </w:r>
          </w:p>
          <w:p w:rsidR="006D52CE" w:rsidRDefault="006D52CE" w:rsidP="00C15A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 </w:t>
            </w:r>
            <w:r w:rsidRPr="00442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Zdrowie to skarb”</w:t>
            </w:r>
          </w:p>
          <w:p w:rsidR="006D52CE" w:rsidRDefault="006D52CE" w:rsidP="00C15A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VI modułu „ Równość”</w:t>
            </w:r>
          </w:p>
          <w:p w:rsidR="006D52CE" w:rsidRDefault="006D52CE" w:rsidP="00C15A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Zorganizowanie warsztatów </w:t>
            </w:r>
            <w:proofErr w:type="spellStart"/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zumby</w:t>
            </w:r>
            <w:proofErr w:type="spellEnd"/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przedszkolaków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udziałem pracownicy przedszkola ( instruktorka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zumby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6D52CE" w:rsidRPr="00D53395" w:rsidRDefault="006D52CE" w:rsidP="00C15A0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E0F">
              <w:rPr>
                <w:rFonts w:ascii="Times New Roman" w:hAnsi="Times New Roman" w:cs="Times New Roman"/>
                <w:sz w:val="24"/>
                <w:szCs w:val="24"/>
              </w:rPr>
              <w:t>* Wyprawa po skarby zdrowia: zorgan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D3E0F">
              <w:rPr>
                <w:rFonts w:ascii="Times New Roman" w:hAnsi="Times New Roman" w:cs="Times New Roman"/>
                <w:sz w:val="24"/>
                <w:szCs w:val="24"/>
              </w:rPr>
              <w:t>zowanie zajęcia ruchowo-edukacyjnego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(scenariusz:</w:t>
            </w:r>
            <w:hyperlink r:id="rId6" w:history="1">
              <w:r w:rsidRPr="000C5E3A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https://przedszkolecharbrowo.pl/21,1,11,scenariusz_zajecia_otwartego__wyprawa_po_skarby_zdrowia.html</w:t>
              </w:r>
            </w:hyperlink>
            <w:r>
              <w:t>)                                                                                                            *</w:t>
            </w:r>
            <w:r w:rsidRPr="00D53395">
              <w:rPr>
                <w:rFonts w:ascii="Times New Roman" w:hAnsi="Times New Roman" w:cs="Times New Roman"/>
              </w:rPr>
              <w:t>Wdrażanie do bezpiecznej, zgodnej, wspólnej zabawy,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>
              <w:t>.      *</w:t>
            </w:r>
            <w:r w:rsidRPr="00D53395">
              <w:rPr>
                <w:rFonts w:ascii="Times New Roman" w:hAnsi="Times New Roman" w:cs="Times New Roman"/>
              </w:rPr>
              <w:t>Doskonalenie umiejętności pracy w grupie, współpracy w grupach podczas wykonywania zadań</w:t>
            </w:r>
            <w:r>
              <w:t>, *</w:t>
            </w:r>
            <w:r w:rsidRPr="00D53395">
              <w:rPr>
                <w:rFonts w:ascii="Times New Roman" w:hAnsi="Times New Roman" w:cs="Times New Roman"/>
              </w:rPr>
              <w:t>Zorganizowanie Dnia Nowalijek, zapoznanie z pierwszymi wiosennymi warzywami i ich wartościami</w:t>
            </w:r>
            <w:r>
              <w:rPr>
                <w:rFonts w:ascii="Times New Roman" w:hAnsi="Times New Roman" w:cs="Times New Roman"/>
              </w:rPr>
              <w:t>, zakładanie hodowli nowalijek</w:t>
            </w:r>
          </w:p>
          <w:p w:rsidR="006D52CE" w:rsidRDefault="006D52CE" w:rsidP="00C15A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</w:t>
            </w:r>
          </w:p>
          <w:p w:rsidR="006D52CE" w:rsidRPr="00F735E7" w:rsidRDefault="006D52CE" w:rsidP="00C15A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735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„ My się lekarza nie boimy” </w:t>
            </w:r>
          </w:p>
          <w:p w:rsidR="006D52CE" w:rsidRDefault="006D52CE" w:rsidP="00C15A0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Uwrażliwianie dzieci na zachowanie ostrożności w stosunku do leków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*U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kazywanie niebezpieczeństw przy niewłaściwym przyjmowaniu lekarstw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dostrzega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związku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pomiędzy chorobą a leczeniem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poddawanie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leczeniu,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rozumienie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że przyjmowanie lekarstw i zastrzyki są konieczne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*Zorganizowanie spotkania z lekarzem lub pielęgniarką, złożenie życzeń z okazji dnia Służby Zdrowia</w:t>
            </w:r>
          </w:p>
          <w:p w:rsidR="006D52CE" w:rsidRDefault="006D52CE" w:rsidP="00C15A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6D52CE" w:rsidRDefault="006D52CE" w:rsidP="00C15A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modułu „ oswojenie strachu”</w:t>
            </w:r>
          </w:p>
          <w:p w:rsidR="006D52CE" w:rsidRPr="009B3A62" w:rsidRDefault="006D52CE" w:rsidP="00C15A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B3A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Zabawy ruchowe z nietypowymi przyborami</w:t>
            </w:r>
          </w:p>
          <w:p w:rsidR="006D52CE" w:rsidRDefault="006D52CE" w:rsidP="00C15A0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3A39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Edukacja przez ruch </w:t>
            </w:r>
            <w:r w:rsidRPr="003A3965">
              <w:rPr>
                <w:rFonts w:ascii="Times New Roman" w:hAnsi="Times New Roman" w:cs="Times New Roman"/>
                <w:sz w:val="24"/>
                <w:szCs w:val="24"/>
              </w:rPr>
              <w:t xml:space="preserve"> i zabawy ruchowo edukacyjne z zakresu działań matematycznych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*</w:t>
            </w:r>
            <w:r w:rsidRPr="003A3965">
              <w:rPr>
                <w:rFonts w:ascii="Times New Roman" w:hAnsi="Times New Roman" w:cs="Times New Roman"/>
                <w:sz w:val="24"/>
                <w:szCs w:val="24"/>
              </w:rPr>
              <w:t xml:space="preserve">gry i zabawy ruchowo edukacyjne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wykorzystaniem nietypowych przyborów     *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wycieczki do remizy strażackiej, spotkanie ze strażakami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nabywanie przez dzieci umiejętności właściwych zachowań w sytuacji zagrożenia,</w:t>
            </w:r>
          </w:p>
          <w:p w:rsidR="006D52CE" w:rsidRDefault="006D52CE" w:rsidP="00C15A00">
            <w:pPr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</w:t>
            </w:r>
          </w:p>
          <w:p w:rsidR="006D52CE" w:rsidRDefault="006D52CE" w:rsidP="00C15A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CZERWIEC</w:t>
            </w:r>
          </w:p>
          <w:p w:rsidR="006D52CE" w:rsidRPr="000965B1" w:rsidRDefault="006D52CE" w:rsidP="00C15A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 </w:t>
            </w:r>
            <w:r w:rsidRPr="004133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Bo najlepiej wypoczywa się w ruchu”</w:t>
            </w:r>
          </w:p>
          <w:p w:rsidR="006D52CE" w:rsidRPr="00C34EBC" w:rsidRDefault="006D52CE" w:rsidP="00C15A00">
            <w:pPr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 promowanie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aktywnych form wypoczynku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*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wdrażanie do bezpiecznej rywalizacji i zachowania zasad fair-play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rganizowanie Przedszkolnego Turnieju o Zdrowiu i Bezpieczeństwie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*-spotkanie z policjantem, 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rozmowa na temat bezpieczeństwa w czasie wakacji</w:t>
            </w:r>
          </w:p>
        </w:tc>
      </w:tr>
      <w:tr w:rsidR="006D52CE" w:rsidRPr="003633FC" w:rsidTr="00C15A00">
        <w:tc>
          <w:tcPr>
            <w:tcW w:w="1560" w:type="dxa"/>
            <w:shd w:val="clear" w:color="auto" w:fill="auto"/>
          </w:tcPr>
          <w:p w:rsidR="006D52CE" w:rsidRPr="00B73A17" w:rsidRDefault="006D52CE" w:rsidP="00C15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A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Sposoby ewaluacji innowacji pedagogicznej</w:t>
            </w:r>
          </w:p>
        </w:tc>
        <w:tc>
          <w:tcPr>
            <w:tcW w:w="9014" w:type="dxa"/>
            <w:shd w:val="clear" w:color="auto" w:fill="auto"/>
          </w:tcPr>
          <w:p w:rsidR="006D52CE" w:rsidRPr="003633FC" w:rsidRDefault="006D52CE" w:rsidP="00C15A0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zredagowanie</w:t>
            </w:r>
            <w:r w:rsidRPr="00363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iążeczki ze zdrowymi przepisami dla grupy (we współpracy              z rodzicami)</w:t>
            </w:r>
          </w:p>
          <w:p w:rsidR="006D52CE" w:rsidRDefault="006D52CE" w:rsidP="00C15A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zaangażowanie</w:t>
            </w:r>
            <w:r w:rsidRPr="004D2F44">
              <w:rPr>
                <w:rFonts w:ascii="Times New Roman" w:hAnsi="Times New Roman" w:cs="Times New Roman"/>
                <w:sz w:val="24"/>
                <w:szCs w:val="24"/>
              </w:rPr>
              <w:t xml:space="preserve"> rodziców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prowadzoną akcję</w:t>
            </w:r>
          </w:p>
          <w:p w:rsidR="006D52CE" w:rsidRDefault="006D52CE" w:rsidP="00C15A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44">
              <w:rPr>
                <w:rFonts w:ascii="Times New Roman" w:hAnsi="Times New Roman" w:cs="Times New Roman"/>
                <w:sz w:val="24"/>
                <w:szCs w:val="24"/>
              </w:rPr>
              <w:t>bezpośredniej obserwacji zachowania dzieci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· 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ankieta dla rodziców 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· karta obserwacji dziecka 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-turniej wiedzy o zdrowiu </w:t>
            </w:r>
          </w:p>
          <w:p w:rsidR="006D52CE" w:rsidRPr="00C85597" w:rsidRDefault="006D52CE" w:rsidP="00C15A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5597">
              <w:rPr>
                <w:rFonts w:ascii="Times New Roman" w:hAnsi="Times New Roman" w:cs="Times New Roman"/>
                <w:sz w:val="24"/>
                <w:szCs w:val="24"/>
              </w:rPr>
              <w:t>bezpośrednie obserwacje i rozmowy z dziećmi</w:t>
            </w:r>
          </w:p>
          <w:p w:rsidR="006D52CE" w:rsidRPr="00C85597" w:rsidRDefault="006D52CE" w:rsidP="00C15A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8559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85597">
              <w:rPr>
                <w:rFonts w:ascii="Times New Roman" w:hAnsi="Times New Roman" w:cs="Times New Roman"/>
                <w:sz w:val="24"/>
                <w:szCs w:val="24"/>
              </w:rPr>
              <w:t>analiza ich wypowiedzi</w:t>
            </w:r>
          </w:p>
          <w:p w:rsidR="006D52CE" w:rsidRPr="00C85597" w:rsidRDefault="006D52CE" w:rsidP="00C15A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9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85597">
              <w:rPr>
                <w:rFonts w:ascii="Times New Roman" w:hAnsi="Times New Roman" w:cs="Times New Roman"/>
                <w:sz w:val="24"/>
                <w:szCs w:val="24"/>
              </w:rPr>
              <w:t xml:space="preserve">ankieta ewaluacyjna dla rodziców, nauczycieli </w:t>
            </w:r>
          </w:p>
          <w:p w:rsidR="006D52CE" w:rsidRPr="00C85597" w:rsidRDefault="006D52CE" w:rsidP="00C15A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9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85597">
              <w:rPr>
                <w:rFonts w:ascii="Times New Roman" w:hAnsi="Times New Roman" w:cs="Times New Roman"/>
                <w:sz w:val="24"/>
                <w:szCs w:val="24"/>
              </w:rPr>
              <w:t>dokumentacja fotograficzna</w:t>
            </w:r>
          </w:p>
          <w:p w:rsidR="006D52CE" w:rsidRPr="00C85597" w:rsidRDefault="006D52CE" w:rsidP="00C15A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9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85597">
              <w:rPr>
                <w:rFonts w:ascii="Times New Roman" w:hAnsi="Times New Roman" w:cs="Times New Roman"/>
                <w:sz w:val="24"/>
                <w:szCs w:val="24"/>
              </w:rPr>
              <w:t>kronika elektroniczna ( strona internetowa przedszkola) z podejmowanych działań;</w:t>
            </w:r>
          </w:p>
          <w:p w:rsidR="006D52CE" w:rsidRPr="000965B1" w:rsidRDefault="006D52CE" w:rsidP="00C15A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2CE" w:rsidRDefault="006D52CE" w:rsidP="00C15A00">
            <w:pPr>
              <w:pStyle w:val="Akapitzlist"/>
              <w:tabs>
                <w:tab w:val="left" w:pos="1170"/>
                <w:tab w:val="center" w:pos="4431"/>
              </w:tabs>
              <w:spacing w:after="0" w:line="240" w:lineRule="auto"/>
              <w:ind w:left="7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CE" w:rsidRPr="003633FC" w:rsidRDefault="006D52CE" w:rsidP="00C15A00">
            <w:pPr>
              <w:pStyle w:val="Akapitzlist"/>
              <w:tabs>
                <w:tab w:val="left" w:pos="1170"/>
                <w:tab w:val="center" w:pos="4431"/>
              </w:tabs>
              <w:spacing w:after="0" w:line="240" w:lineRule="auto"/>
              <w:ind w:left="7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D52CE" w:rsidRPr="003633FC" w:rsidTr="00C15A00">
        <w:trPr>
          <w:trHeight w:val="990"/>
        </w:trPr>
        <w:tc>
          <w:tcPr>
            <w:tcW w:w="1560" w:type="dxa"/>
            <w:shd w:val="clear" w:color="auto" w:fill="auto"/>
          </w:tcPr>
          <w:p w:rsidR="006D52CE" w:rsidRPr="00B73A17" w:rsidRDefault="006D52CE" w:rsidP="00C15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A17">
              <w:rPr>
                <w:rFonts w:ascii="Times New Roman" w:hAnsi="Times New Roman" w:cs="Times New Roman"/>
                <w:b/>
                <w:sz w:val="20"/>
                <w:szCs w:val="20"/>
              </w:rPr>
              <w:t>Finansowanie innowacji pedagogicznej</w:t>
            </w:r>
          </w:p>
        </w:tc>
        <w:tc>
          <w:tcPr>
            <w:tcW w:w="9014" w:type="dxa"/>
            <w:shd w:val="clear" w:color="auto" w:fill="auto"/>
          </w:tcPr>
          <w:p w:rsidR="006D52CE" w:rsidRPr="003633FC" w:rsidRDefault="006D52CE" w:rsidP="00C15A0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własnych środków placówki oraz dzięki wsparciu rodziców.</w:t>
            </w:r>
            <w:r w:rsidRPr="006C0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6D52CE" w:rsidRPr="003633FC" w:rsidRDefault="006D52CE" w:rsidP="006D52CE">
      <w:pPr>
        <w:pStyle w:val="Podtytu"/>
        <w:ind w:right="210"/>
        <w:jc w:val="both"/>
        <w:rPr>
          <w:rFonts w:ascii="Times New Roman" w:hAnsi="Times New Roman" w:cs="Times New Roman"/>
          <w:iCs/>
        </w:rPr>
      </w:pPr>
    </w:p>
    <w:p w:rsidR="006D52CE" w:rsidRPr="003633FC" w:rsidRDefault="006D52CE" w:rsidP="006D52CE">
      <w:pPr>
        <w:rPr>
          <w:rFonts w:ascii="Times New Roman" w:hAnsi="Times New Roman" w:cs="Times New Roman"/>
          <w:sz w:val="24"/>
          <w:szCs w:val="24"/>
        </w:rPr>
      </w:pPr>
    </w:p>
    <w:p w:rsidR="006D52CE" w:rsidRPr="003633FC" w:rsidRDefault="006D52CE" w:rsidP="006D52CE">
      <w:pPr>
        <w:rPr>
          <w:rFonts w:ascii="Times New Roman" w:hAnsi="Times New Roman" w:cs="Times New Roman"/>
          <w:sz w:val="24"/>
          <w:szCs w:val="24"/>
        </w:rPr>
      </w:pPr>
    </w:p>
    <w:p w:rsidR="006D52CE" w:rsidRDefault="006D52CE" w:rsidP="006D52CE">
      <w:pPr>
        <w:tabs>
          <w:tab w:val="left" w:pos="2625"/>
          <w:tab w:val="center" w:pos="5233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52CE" w:rsidRDefault="006D52CE" w:rsidP="006D52CE">
      <w:pPr>
        <w:tabs>
          <w:tab w:val="left" w:pos="2625"/>
          <w:tab w:val="center" w:pos="5233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6D52CE" w:rsidRDefault="006D52CE" w:rsidP="006D52CE">
      <w:pPr>
        <w:tabs>
          <w:tab w:val="left" w:pos="2625"/>
          <w:tab w:val="center" w:pos="5233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6D52CE" w:rsidRDefault="006D52CE" w:rsidP="006D52CE">
      <w:pPr>
        <w:tabs>
          <w:tab w:val="left" w:pos="2625"/>
          <w:tab w:val="center" w:pos="5233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7B43E3" w:rsidRDefault="007B43E3"/>
    <w:sectPr w:rsidR="007B43E3" w:rsidSect="006D5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96F14"/>
    <w:multiLevelType w:val="hybridMultilevel"/>
    <w:tmpl w:val="3D16F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235C2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FF07E21"/>
    <w:multiLevelType w:val="hybridMultilevel"/>
    <w:tmpl w:val="3AFE7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52CE"/>
    <w:rsid w:val="006D52CE"/>
    <w:rsid w:val="007B43E3"/>
    <w:rsid w:val="00860C08"/>
    <w:rsid w:val="00DB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D52C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D52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52CE"/>
    <w:rPr>
      <w:color w:val="0000FF" w:themeColor="hyperlink"/>
      <w:u w:val="single"/>
    </w:rPr>
  </w:style>
  <w:style w:type="paragraph" w:styleId="Podtytu">
    <w:name w:val="Subtitle"/>
    <w:basedOn w:val="Normalny"/>
    <w:link w:val="PodtytuZnak"/>
    <w:qFormat/>
    <w:rsid w:val="006D52C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D52C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zedszkolecharbrowo.pl/21,1,11,scenariusz_zajecia_otwartego__wyprawa_po_skarby_zdrowi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2366</Words>
  <Characters>14201</Characters>
  <Application>Microsoft Office Word</Application>
  <DocSecurity>0</DocSecurity>
  <Lines>118</Lines>
  <Paragraphs>33</Paragraphs>
  <ScaleCrop>false</ScaleCrop>
  <Company/>
  <LinksUpToDate>false</LinksUpToDate>
  <CharactersWithSpaces>16534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2021-01-30T14:17:00Z</dcterms:created>
  <dcterms:modified xsi:type="dcterms:W3CDTF">2021-01-30T14:18:00Z</dcterms:modified>
</cp:coreProperties>
</file>