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46B" w:rsidRPr="0047246B" w:rsidRDefault="0047246B" w:rsidP="00472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246B">
        <w:rPr>
          <w:rFonts w:ascii="Times New Roman" w:hAnsi="Times New Roman" w:cs="Times New Roman"/>
          <w:sz w:val="24"/>
          <w:szCs w:val="24"/>
        </w:rPr>
        <w:t xml:space="preserve">Drodzy Rodzice, Kochane Dzieci </w:t>
      </w:r>
    </w:p>
    <w:p w:rsidR="0047246B" w:rsidRPr="0047246B" w:rsidRDefault="0047246B" w:rsidP="0047246B">
      <w:pPr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7246B">
        <w:rPr>
          <w:rFonts w:ascii="Times New Roman" w:hAnsi="Times New Roman" w:cs="Times New Roman"/>
          <w:color w:val="1F497D" w:themeColor="text2"/>
          <w:sz w:val="24"/>
          <w:szCs w:val="24"/>
        </w:rPr>
        <w:t>W  tygodniu 06.04.-09.04.2021r.</w:t>
      </w:r>
    </w:p>
    <w:p w:rsidR="0047246B" w:rsidRPr="0047246B" w:rsidRDefault="0047246B" w:rsidP="00472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246B">
        <w:rPr>
          <w:rFonts w:ascii="Times New Roman" w:hAnsi="Times New Roman" w:cs="Times New Roman"/>
          <w:sz w:val="24"/>
          <w:szCs w:val="24"/>
        </w:rPr>
        <w:t>nasz temat kompleksowy brzmi-„Zdrowie jest najważniejsze”</w:t>
      </w:r>
    </w:p>
    <w:p w:rsidR="0047246B" w:rsidRPr="0047246B" w:rsidRDefault="0047246B" w:rsidP="0047246B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PIĄTEK 09</w:t>
      </w:r>
      <w:r w:rsidRPr="0047246B">
        <w:rPr>
          <w:rFonts w:ascii="Times New Roman" w:hAnsi="Times New Roman" w:cs="Times New Roman"/>
          <w:color w:val="00B050"/>
          <w:sz w:val="36"/>
          <w:szCs w:val="36"/>
        </w:rPr>
        <w:t xml:space="preserve">.04.- </w:t>
      </w:r>
      <w:r>
        <w:rPr>
          <w:rFonts w:ascii="Times New Roman" w:hAnsi="Times New Roman" w:cs="Times New Roman"/>
          <w:color w:val="00B050"/>
          <w:sz w:val="36"/>
          <w:szCs w:val="36"/>
        </w:rPr>
        <w:t>Zdrowe odżywianie</w:t>
      </w:r>
      <w:r w:rsidRPr="0047246B">
        <w:rPr>
          <w:rFonts w:ascii="Times New Roman" w:hAnsi="Times New Roman" w:cs="Times New Roman"/>
          <w:color w:val="00B050"/>
          <w:sz w:val="36"/>
          <w:szCs w:val="36"/>
        </w:rPr>
        <w:t>.</w:t>
      </w:r>
    </w:p>
    <w:p w:rsidR="0047246B" w:rsidRPr="0047246B" w:rsidRDefault="0047246B" w:rsidP="00472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246B">
        <w:rPr>
          <w:rFonts w:ascii="Times New Roman" w:hAnsi="Times New Roman" w:cs="Times New Roman"/>
          <w:sz w:val="24"/>
          <w:szCs w:val="24"/>
        </w:rPr>
        <w:t xml:space="preserve">Witajcie kochane dzieci. </w:t>
      </w:r>
    </w:p>
    <w:p w:rsidR="0047246B" w:rsidRPr="0047246B" w:rsidRDefault="0047246B" w:rsidP="00493840">
      <w:pPr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47246B">
        <w:rPr>
          <w:rFonts w:ascii="Times New Roman" w:hAnsi="Times New Roman" w:cs="Times New Roman"/>
          <w:sz w:val="24"/>
          <w:szCs w:val="24"/>
        </w:rPr>
        <w:t xml:space="preserve">Dziś dowiecie się </w:t>
      </w:r>
      <w:r>
        <w:rPr>
          <w:rFonts w:ascii="Times New Roman" w:hAnsi="Times New Roman" w:cs="Times New Roman"/>
          <w:sz w:val="24"/>
          <w:szCs w:val="24"/>
        </w:rPr>
        <w:t>czym grozi objadanie się lub</w:t>
      </w:r>
      <w:r w:rsidR="00493840">
        <w:rPr>
          <w:rFonts w:ascii="Times New Roman" w:hAnsi="Times New Roman" w:cs="Times New Roman"/>
          <w:sz w:val="24"/>
          <w:szCs w:val="24"/>
        </w:rPr>
        <w:t xml:space="preserve"> zbyt mała ilość zjadanego pożywienia.</w:t>
      </w:r>
      <w:r w:rsidRPr="0047246B">
        <w:rPr>
          <w:rFonts w:ascii="Times New Roman" w:hAnsi="Times New Roman" w:cs="Times New Roman"/>
          <w:sz w:val="24"/>
          <w:szCs w:val="24"/>
        </w:rPr>
        <w:t>. Do dzieła!</w:t>
      </w:r>
      <w:bookmarkStart w:id="0" w:name="_GoBack"/>
      <w:bookmarkEnd w:id="0"/>
    </w:p>
    <w:p w:rsidR="0047246B" w:rsidRDefault="0047246B" w:rsidP="008478A7">
      <w:pPr>
        <w:pStyle w:val="Bezodstpw"/>
      </w:pPr>
    </w:p>
    <w:p w:rsidR="0047246B" w:rsidRDefault="0047246B" w:rsidP="008478A7">
      <w:pPr>
        <w:pStyle w:val="Bezodstpw"/>
      </w:pPr>
    </w:p>
    <w:p w:rsidR="0047246B" w:rsidRPr="00435BD0" w:rsidRDefault="00493840" w:rsidP="008478A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b/>
        </w:rPr>
      </w:pPr>
      <w:r w:rsidRPr="00435BD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Proszę zapoznać dziecko z wierszemEwy Mleko „O Krzysiu łakomczuchu </w:t>
      </w:r>
      <w:r w:rsidRPr="00435BD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br/>
        <w:t xml:space="preserve">i Tadku niejadku” i </w:t>
      </w:r>
      <w:r w:rsidR="007F451E" w:rsidRPr="00435BD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obrazkami</w:t>
      </w:r>
      <w:r w:rsidRPr="00435BD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poniżej. Dlaczego chłopców bolały brzuchy? </w:t>
      </w:r>
      <w:r w:rsidR="007F451E" w:rsidRPr="00435BD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Który chłopiec to Krzyś a który to Tadek? </w:t>
      </w:r>
      <w:r w:rsidRPr="00435BD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Posłuchajcie.</w:t>
      </w:r>
    </w:p>
    <w:p w:rsidR="0047246B" w:rsidRDefault="0047246B" w:rsidP="008478A7">
      <w:pPr>
        <w:pStyle w:val="Bezodstpw"/>
      </w:pP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Ewa Mleko</w:t>
      </w:r>
    </w:p>
    <w:p w:rsidR="001F37E5" w:rsidRPr="007F451E" w:rsidRDefault="008478A7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„</w:t>
      </w:r>
      <w:r w:rsidR="001F37E5" w:rsidRPr="007F451E">
        <w:rPr>
          <w:rFonts w:ascii="Times New Roman" w:hAnsi="Times New Roman" w:cs="Times New Roman"/>
          <w:sz w:val="24"/>
          <w:szCs w:val="24"/>
        </w:rPr>
        <w:t>O Krzysiu łakomczuchu i Tadku niejadku</w:t>
      </w:r>
      <w:r w:rsidRPr="007F451E">
        <w:rPr>
          <w:rFonts w:ascii="Times New Roman" w:hAnsi="Times New Roman" w:cs="Times New Roman"/>
          <w:sz w:val="24"/>
          <w:szCs w:val="24"/>
        </w:rPr>
        <w:t>”</w:t>
      </w:r>
    </w:p>
    <w:p w:rsidR="001F37E5" w:rsidRPr="007F451E" w:rsidRDefault="008478A7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2611120</wp:posOffset>
            </wp:positionH>
            <wp:positionV relativeFrom="paragraph">
              <wp:posOffset>121285</wp:posOffset>
            </wp:positionV>
            <wp:extent cx="3441700" cy="5276850"/>
            <wp:effectExtent l="0" t="0" r="635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Krzyś był wielkim łakomczuchem,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Więc go zwano pasibrzuchem.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Dobrze zjeść - nie lada gratka,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Lecz nie dla Tadka niejadka.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Tadek bowiem ciągle pościł,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Choćby głód mu w brzuchu gościł.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Krzyś zajadał smaczne kąski,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Tadek wciąż był w pasie wąski.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U Krzysia na wadze stówka,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U Tadka pusta lodówka.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Dla Krzysia jedzenie w modzie,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Tadzio żyje w głodzie co dzień.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Krzyś wygłasza swe przesłanie: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Jadło to me powołanie,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Najeść się - me przeznaczenie!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- Cóż za nieporozumienie??? -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Tadek zaraz mu odpowie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- To nie wyjdzie Ci na zdrowie!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- Jedzenie wszak to nic złego.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Sam wyglądasz na chorego.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Tak więc trwał przy swoim każdy: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Krzysio gruby jak się patrzy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I Tadeusz nasz chudzina.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Spór ich właśnie się zaczyna: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- Jesteś chudy jak patyczek!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- Fałdy twoje trudno zliczyć!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- A u ciebie same kości!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- Ty figury mi zazdrościsz!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lastRenderedPageBreak/>
        <w:t>- Co ty pleciesz? Ty szczypiorku!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- Ja? Szczypiorek?! Tyś tłuszcz w worku!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- Chuderlaku! Mam cię dość!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- Skóra, kość i jestem gość!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Jadł nie będę odtąd wcale!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Krzyś nasz pasł się zaś wytrwale.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Mijał tydzień za tygodniem,</w:t>
      </w:r>
    </w:p>
    <w:p w:rsidR="001F37E5" w:rsidRPr="007F451E" w:rsidRDefault="007F451E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20320</wp:posOffset>
            </wp:positionV>
            <wp:extent cx="1900555" cy="4963160"/>
            <wp:effectExtent l="0" t="0" r="4445" b="889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49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7E5" w:rsidRPr="007F451E">
        <w:rPr>
          <w:rFonts w:ascii="Times New Roman" w:hAnsi="Times New Roman" w:cs="Times New Roman"/>
          <w:sz w:val="24"/>
          <w:szCs w:val="24"/>
        </w:rPr>
        <w:t>Z Tadka już spadają spodnie,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Krzyś się w pasie nie dopina.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To dla Tadka nie nowina,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On w głodówce swej wytrwały.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Krzyś apetyt ma niemały,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Lecz, choć Tadka bardzo kusi,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Do jedzenia go nie zmusi.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U nich wciąż te same dzieje -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Jeden je, a drugi nie je.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Jeden pości, drugi wcina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Aż pierwszemu rzednie mina.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Tak jadał Krzysio, ile wlezie.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Tadzio puste miał talerze.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Aż tu nagle dnia pewnego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I jednego i drugiego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Brzuchy nagle rozbolały...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- Obolały jestem cały! -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Jęczy Tadek, jęczy Krzysiek.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Trudno płaczu ich nie słyszeć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- Iść na pomoc to już pora.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Poszli obaj do doktora.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On uważnie ich osłuchał,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Zajrzał w gardło, dotknął brzucha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I powiada - Trudna sprawa,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Dieta to nie jest zabawa.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Nie można jeść, ile brzuch zmieści.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To stąd są Krzysia boleści.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- Miałem rację! - szydzi Tadek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- Ależ z Ciebie jest niejadek -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Gani doktor - rób tak dalej,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A zostaną kości same.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Patrzy na nich i ocenia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- Z głodu oraz z przejedzenia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Te choroby was spotkały,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Zatem leków orszak cały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Przepisuję. Dawkowanie: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Tadek co dzień przed śniadaniem,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Krzysztof zaś zamiast śniadania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No i koniec podjadania!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Niech to będzie dla was nowość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Od dziś jadać macie z głową.</w:t>
      </w:r>
    </w:p>
    <w:p w:rsidR="001F37E5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Nie w nagrodę, nie za karę,</w:t>
      </w:r>
    </w:p>
    <w:p w:rsidR="007056D4" w:rsidRPr="007F451E" w:rsidRDefault="001F37E5" w:rsidP="008478A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F451E">
        <w:rPr>
          <w:rFonts w:ascii="Times New Roman" w:hAnsi="Times New Roman" w:cs="Times New Roman"/>
          <w:sz w:val="24"/>
          <w:szCs w:val="24"/>
        </w:rPr>
        <w:t>Ale zdrowo i z umiarem.</w:t>
      </w:r>
    </w:p>
    <w:p w:rsidR="00493840" w:rsidRPr="00076320" w:rsidRDefault="00493840" w:rsidP="00493840">
      <w:pPr>
        <w:pStyle w:val="Bezodstpw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632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Dietetyk to specjalista który uczy zasad zdrowego odżywiania. Spójrzcie na piramidę </w:t>
      </w:r>
      <w:r w:rsidR="00EE544D">
        <w:rPr>
          <w:rFonts w:ascii="Times New Roman" w:hAnsi="Times New Roman" w:cs="Times New Roman"/>
          <w:b/>
          <w:sz w:val="24"/>
          <w:szCs w:val="24"/>
          <w:u w:val="single"/>
        </w:rPr>
        <w:t>zdrowego żywienia i stylu życia</w:t>
      </w:r>
      <w:r w:rsidRPr="00076320">
        <w:rPr>
          <w:rFonts w:ascii="Times New Roman" w:hAnsi="Times New Roman" w:cs="Times New Roman"/>
          <w:b/>
          <w:sz w:val="24"/>
          <w:szCs w:val="24"/>
          <w:u w:val="single"/>
        </w:rPr>
        <w:t>. Co powinniśmy jeść i w jakich ilościach aby być zdrowym.</w:t>
      </w:r>
      <w:r w:rsidR="00076320">
        <w:rPr>
          <w:rFonts w:ascii="Times New Roman" w:hAnsi="Times New Roman" w:cs="Times New Roman"/>
          <w:b/>
          <w:sz w:val="24"/>
          <w:szCs w:val="24"/>
          <w:u w:val="single"/>
        </w:rPr>
        <w:t xml:space="preserve"> Możemy zauważyć, że warto codziennie uprawiać jakąś aktywność fizyczną która uzupełnia prawidłowe odżywianie. </w:t>
      </w:r>
      <w:r w:rsidR="00EE544D">
        <w:rPr>
          <w:rFonts w:ascii="Times New Roman" w:hAnsi="Times New Roman" w:cs="Times New Roman"/>
          <w:b/>
          <w:sz w:val="24"/>
          <w:szCs w:val="24"/>
          <w:u w:val="single"/>
        </w:rPr>
        <w:t>Co jest skreślone na obrazku?</w:t>
      </w:r>
    </w:p>
    <w:p w:rsidR="00493840" w:rsidRDefault="00493840" w:rsidP="00493840">
      <w:pPr>
        <w:pStyle w:val="Bezodstpw"/>
      </w:pPr>
    </w:p>
    <w:p w:rsidR="00493840" w:rsidRDefault="00EE544D" w:rsidP="00493840">
      <w:pPr>
        <w:pStyle w:val="Bezodstpw"/>
      </w:pPr>
      <w:r>
        <w:rPr>
          <w:noProof/>
          <w:lang w:eastAsia="pl-PL"/>
        </w:rPr>
        <w:drawing>
          <wp:inline distT="0" distB="0" distL="0" distR="0">
            <wp:extent cx="5760720" cy="6879442"/>
            <wp:effectExtent l="0" t="0" r="0" b="0"/>
            <wp:docPr id="6" name="Obraz 6" descr="https://ncez.pl/upload/piramida-dzieci-mlodziez_v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cez.pl/upload/piramida-dzieci-mlodziez_v8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44D" w:rsidRDefault="00EE544D" w:rsidP="00493840">
      <w:pPr>
        <w:pStyle w:val="Bezodstpw"/>
      </w:pPr>
    </w:p>
    <w:p w:rsidR="00EE544D" w:rsidRDefault="00EE544D" w:rsidP="00493840">
      <w:pPr>
        <w:pStyle w:val="Bezodstpw"/>
      </w:pPr>
    </w:p>
    <w:p w:rsidR="00076320" w:rsidRPr="00076320" w:rsidRDefault="00076320" w:rsidP="00493840">
      <w:pPr>
        <w:pStyle w:val="Bezodstpw"/>
        <w:rPr>
          <w:rFonts w:ascii="Times New Roman" w:hAnsi="Times New Roman" w:cs="Times New Roman"/>
          <w:b/>
          <w:u w:val="single"/>
        </w:rPr>
      </w:pPr>
    </w:p>
    <w:p w:rsidR="00076320" w:rsidRPr="00076320" w:rsidRDefault="00076320" w:rsidP="00076320">
      <w:pPr>
        <w:pStyle w:val="Bezodstpw"/>
        <w:numPr>
          <w:ilvl w:val="0"/>
          <w:numId w:val="1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Zadanie dla chętnych- k</w:t>
      </w:r>
      <w:r w:rsidRPr="00076320">
        <w:rPr>
          <w:rFonts w:ascii="Times New Roman" w:hAnsi="Times New Roman" w:cs="Times New Roman"/>
          <w:b/>
          <w:u w:val="single"/>
        </w:rPr>
        <w:t>olorowa kanapka. Proszę by dziecko skomponowało kanapkę która jest zdrowa i będzie z apetytem</w:t>
      </w:r>
      <w:r>
        <w:rPr>
          <w:rFonts w:ascii="Times New Roman" w:hAnsi="Times New Roman" w:cs="Times New Roman"/>
          <w:b/>
          <w:u w:val="single"/>
        </w:rPr>
        <w:t xml:space="preserve"> przez maluszka zjedzona. Czekam na zdjęcia</w:t>
      </w:r>
      <w:r w:rsidR="00EE544D">
        <w:rPr>
          <w:rFonts w:ascii="Times New Roman" w:hAnsi="Times New Roman" w:cs="Times New Roman"/>
          <w:b/>
          <w:u w:val="single"/>
        </w:rPr>
        <w:t xml:space="preserve"> pomysłów naszych przedszkolaków. O</w:t>
      </w:r>
      <w:r w:rsidRPr="00076320">
        <w:rPr>
          <w:rFonts w:ascii="Times New Roman" w:hAnsi="Times New Roman" w:cs="Times New Roman"/>
          <w:b/>
          <w:u w:val="single"/>
        </w:rPr>
        <w:t>to kilka propozycji.</w:t>
      </w:r>
      <w:r w:rsidR="007F451E">
        <w:rPr>
          <w:rFonts w:ascii="Times New Roman" w:hAnsi="Times New Roman" w:cs="Times New Roman"/>
          <w:b/>
          <w:u w:val="single"/>
        </w:rPr>
        <w:t xml:space="preserve"> Smacznego</w:t>
      </w:r>
      <w:r w:rsidR="007F451E" w:rsidRPr="007F451E">
        <w:rPr>
          <w:rFonts w:ascii="Times New Roman" w:hAnsi="Times New Roman" w:cs="Times New Roman"/>
          <w:b/>
          <w:u w:val="single"/>
        </w:rPr>
        <w:sym w:font="Wingdings" w:char="F04A"/>
      </w:r>
    </w:p>
    <w:p w:rsidR="00076320" w:rsidRDefault="00076320" w:rsidP="00076320">
      <w:pPr>
        <w:pStyle w:val="Bezodstpw"/>
      </w:pPr>
    </w:p>
    <w:p w:rsidR="00076320" w:rsidRDefault="00076320" w:rsidP="00076320">
      <w:pPr>
        <w:pStyle w:val="Bezodstpw"/>
      </w:pPr>
    </w:p>
    <w:p w:rsidR="00076320" w:rsidRDefault="00076320" w:rsidP="00076320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4131849" cy="2895600"/>
            <wp:effectExtent l="0" t="0" r="2540" b="0"/>
            <wp:docPr id="4" name="Obraz 4" descr="Kolorowe, wesołe i smaczne kanapki, nie tylko dla dzieci - Porady kulinarne  - Pol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e, wesołe i smaczne kanapki, nie tylko dla dzieci - Porady kulinarne  - Polki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79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20" w:rsidRDefault="00076320" w:rsidP="00076320">
      <w:pPr>
        <w:pStyle w:val="Bezodstpw"/>
      </w:pPr>
    </w:p>
    <w:p w:rsidR="00076320" w:rsidRDefault="00076320" w:rsidP="00076320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4133850" cy="3099746"/>
            <wp:effectExtent l="0" t="0" r="0" b="5715"/>
            <wp:docPr id="5" name="Obraz 5" descr="8 super pomysłów na śniadania dla dzieci - Wysmakowan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super pomysłów na śniadania dla dzieci - Wysmakowane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80" cy="310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44D" w:rsidRDefault="00EE544D" w:rsidP="00076320">
      <w:pPr>
        <w:pStyle w:val="Bezodstpw"/>
        <w:jc w:val="center"/>
      </w:pPr>
    </w:p>
    <w:p w:rsidR="00EE544D" w:rsidRDefault="00EE544D" w:rsidP="00076320">
      <w:pPr>
        <w:pStyle w:val="Bezodstpw"/>
        <w:jc w:val="center"/>
      </w:pPr>
    </w:p>
    <w:p w:rsidR="00EE544D" w:rsidRDefault="00EE544D" w:rsidP="00076320">
      <w:pPr>
        <w:pStyle w:val="Bezodstpw"/>
        <w:jc w:val="center"/>
      </w:pPr>
    </w:p>
    <w:p w:rsidR="00EE544D" w:rsidRPr="00EE544D" w:rsidRDefault="00EE544D" w:rsidP="00EE544D">
      <w:pPr>
        <w:jc w:val="center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 w:rsidRPr="00EE544D">
        <w:rPr>
          <w:rFonts w:ascii="Times New Roman" w:hAnsi="Times New Roman" w:cs="Times New Roman"/>
          <w:sz w:val="24"/>
          <w:szCs w:val="24"/>
        </w:rPr>
        <w:t xml:space="preserve">Zachęcam do przesyłania prac na adres </w:t>
      </w:r>
      <w:hyperlink r:id="rId10" w:history="1">
        <w:r w:rsidRPr="00EE544D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przedszkolecalineczka124@gmail.com</w:t>
        </w:r>
      </w:hyperlink>
      <w:r w:rsidRPr="00EE544D"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  <w:t>.</w:t>
      </w:r>
    </w:p>
    <w:p w:rsidR="00EE544D" w:rsidRDefault="00EE544D" w:rsidP="00076320">
      <w:pPr>
        <w:pStyle w:val="Bezodstpw"/>
        <w:jc w:val="center"/>
      </w:pPr>
    </w:p>
    <w:p w:rsidR="00EE544D" w:rsidRPr="00EE544D" w:rsidRDefault="00EE544D" w:rsidP="00EE544D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Miłego weekendu</w:t>
      </w:r>
    </w:p>
    <w:p w:rsidR="00EE544D" w:rsidRPr="00EE544D" w:rsidRDefault="00EE544D" w:rsidP="00EE544D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  <w:r w:rsidRPr="00EE544D">
        <w:rPr>
          <w:rFonts w:ascii="Times New Roman" w:hAnsi="Times New Roman" w:cs="Times New Roman"/>
          <w:sz w:val="24"/>
          <w:szCs w:val="24"/>
        </w:rPr>
        <w:t>P. Monika</w:t>
      </w:r>
    </w:p>
    <w:sectPr w:rsidR="00EE544D" w:rsidRPr="00EE544D" w:rsidSect="00C44F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756758"/>
    <w:multiLevelType w:val="hybridMultilevel"/>
    <w:tmpl w:val="42923128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F37E5"/>
    <w:rsid w:val="00076320"/>
    <w:rsid w:val="001E7A61"/>
    <w:rsid w:val="001F37E5"/>
    <w:rsid w:val="00435BD0"/>
    <w:rsid w:val="0047246B"/>
    <w:rsid w:val="00493840"/>
    <w:rsid w:val="007056D4"/>
    <w:rsid w:val="007F451E"/>
    <w:rsid w:val="008478A7"/>
    <w:rsid w:val="00C44F41"/>
    <w:rsid w:val="00EE54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4F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78A7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478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78A7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478A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40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przedszkolecalineczka124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495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oem</cp:lastModifiedBy>
  <cp:revision>2</cp:revision>
  <dcterms:created xsi:type="dcterms:W3CDTF">2021-04-08T16:00:00Z</dcterms:created>
  <dcterms:modified xsi:type="dcterms:W3CDTF">2021-04-08T16:00:00Z</dcterms:modified>
</cp:coreProperties>
</file>